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4" w:rsidRPr="006A2595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u w:val="single"/>
          <w:lang w:eastAsia="ru-RU"/>
        </w:rPr>
      </w:pPr>
      <w:bookmarkStart w:id="0" w:name="_GoBack"/>
      <w:bookmarkEnd w:id="0"/>
      <w:r w:rsidRPr="006A259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ru-RU"/>
        </w:rPr>
        <w:t>Тематическая неделя </w:t>
      </w:r>
      <w:r w:rsidRPr="006A259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u w:val="single"/>
          <w:lang w:eastAsia="ru-RU"/>
        </w:rPr>
        <w:t>«Хочу все знать!»</w:t>
      </w:r>
    </w:p>
    <w:p w:rsidR="007F3DD4" w:rsidRPr="00D03AD3" w:rsidRDefault="007F3DD4" w:rsidP="007F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Целевые установки</w:t>
      </w:r>
    </w:p>
    <w:p w:rsidR="007F3DD4" w:rsidRPr="00D03AD3" w:rsidRDefault="007F3DD4" w:rsidP="007F3DD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работы детского сада по познавательному развитию детей дошкольного возраста путем вовлечения их в практико-познавательную деятельность;</w:t>
      </w:r>
    </w:p>
    <w:p w:rsidR="007F3DD4" w:rsidRPr="00D03AD3" w:rsidRDefault="007F3DD4" w:rsidP="007F3DD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познавательной активности и любознательности дошкольников в процессе экспериментирования и поисково-исследовательской деятельности, формирование представлений у детей целостной </w:t>
      </w:r>
      <w:r w:rsidRPr="00D03A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«картины мира»</w:t>
      </w: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3DD4" w:rsidRPr="00D03AD3" w:rsidRDefault="007F3DD4" w:rsidP="007F3DD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детского сада и семьи в популяризации детского экспериментирования.</w:t>
      </w:r>
    </w:p>
    <w:p w:rsidR="007F3DD4" w:rsidRPr="00D03AD3" w:rsidRDefault="007F3DD4" w:rsidP="007F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Образовательный потенциал тематической недели </w:t>
      </w: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Педагоги</w:t>
      </w:r>
    </w:p>
    <w:p w:rsidR="007F3DD4" w:rsidRPr="00D03AD3" w:rsidRDefault="007F3DD4" w:rsidP="007F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работы методической службы дошкольного образовательного учреждения по организации практико-познавательной деятельности; создание условий для эффективной реализации задач данного направления.</w:t>
      </w:r>
    </w:p>
    <w:p w:rsidR="007F3DD4" w:rsidRPr="00D03AD3" w:rsidRDefault="007F3DD4" w:rsidP="007F3DD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профессиональной компетентности педагогов в вопросах организации детского экспериментирования и поисково-исследовательской деятельности.</w:t>
      </w:r>
    </w:p>
    <w:p w:rsidR="007F3DD4" w:rsidRPr="00D03AD3" w:rsidRDefault="007F3DD4" w:rsidP="007F3DD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в педагогическую практику разнообразных форм и методов работы по развитию познавательной активности дошкольников.</w:t>
      </w:r>
    </w:p>
    <w:p w:rsidR="007F3DD4" w:rsidRPr="00D03AD3" w:rsidRDefault="007F3DD4" w:rsidP="007F3DD4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сотрудничества детского сада и семьи в популяризации детского экспериментирования; использование активных форм и методов взаимодействия.</w:t>
      </w:r>
    </w:p>
    <w:p w:rsidR="007F3DD4" w:rsidRPr="00D03AD3" w:rsidRDefault="007F3DD4" w:rsidP="007F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</w:p>
    <w:p w:rsidR="007F3DD4" w:rsidRPr="00D03AD3" w:rsidRDefault="007F3DD4" w:rsidP="007F3DD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познавательных потребностей, развитие исследовательского интереса и творчества в процессе практического познания.</w:t>
      </w:r>
    </w:p>
    <w:p w:rsidR="007F3DD4" w:rsidRPr="00D03AD3" w:rsidRDefault="007F3DD4" w:rsidP="007F3DD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способностей к практическому и умственному экспериментированию, накопление </w:t>
      </w:r>
      <w:r w:rsidRPr="00D03A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«багажа»</w:t>
      </w: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исследовательских умений, овладение различными способами познания окружающего мира, мыслительными операциями.</w:t>
      </w:r>
    </w:p>
    <w:p w:rsidR="007F3DD4" w:rsidRPr="00D03AD3" w:rsidRDefault="007F3DD4" w:rsidP="007F3DD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целостной </w:t>
      </w:r>
      <w:r w:rsidRPr="00D03A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«картине мира»</w:t>
      </w: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осведомленности в разных сферах жизни.</w:t>
      </w:r>
    </w:p>
    <w:p w:rsidR="007F3DD4" w:rsidRPr="00D03AD3" w:rsidRDefault="007F3DD4" w:rsidP="007F3DD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самостоятельности, инициативности, расширение кругозора.</w:t>
      </w:r>
    </w:p>
    <w:p w:rsidR="007F3DD4" w:rsidRPr="00D03AD3" w:rsidRDefault="007F3DD4" w:rsidP="007F3DD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навыков сотрудничества в процессе совместной деятельности.</w:t>
      </w:r>
    </w:p>
    <w:p w:rsidR="007F3DD4" w:rsidRPr="00D03AD3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</w:t>
      </w:r>
    </w:p>
    <w:p w:rsidR="007F3DD4" w:rsidRPr="00D03AD3" w:rsidRDefault="007F3DD4" w:rsidP="007F3DD4">
      <w:pPr>
        <w:numPr>
          <w:ilvl w:val="1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родителей с направлениями педагогического поиска по проблеме познавательного развития дошкольников; повышение педагогической грамотности родителей.</w:t>
      </w:r>
    </w:p>
    <w:p w:rsidR="007F3DD4" w:rsidRPr="00D03AD3" w:rsidRDefault="007F3DD4" w:rsidP="007F3DD4">
      <w:pPr>
        <w:numPr>
          <w:ilvl w:val="1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практических навыков родителей в вопросах организации  детского экспериментирования.   </w:t>
      </w:r>
    </w:p>
    <w:p w:rsidR="007F3DD4" w:rsidRPr="00D03AD3" w:rsidRDefault="007F3DD4" w:rsidP="007F3DD4">
      <w:pPr>
        <w:numPr>
          <w:ilvl w:val="1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 родителей на сотрудничество с педагогами детского сада по данной проблеме, развитие творческого потенциала семьи, популяризация детского экспериментирования как эффективного метода познавательного развития ребенка. </w:t>
      </w: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Работа с педагогами и родителями</w:t>
      </w:r>
    </w:p>
    <w:tbl>
      <w:tblPr>
        <w:tblW w:w="113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8656"/>
      </w:tblGrid>
      <w:tr w:rsidR="007F3DD4" w:rsidRPr="00D03AD3" w:rsidTr="00251B64">
        <w:trPr>
          <w:jc w:val="center"/>
        </w:trPr>
        <w:tc>
          <w:tcPr>
            <w:tcW w:w="1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Ответств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.: ст. воспитатель, творческая группа)</w:t>
            </w:r>
          </w:p>
        </w:tc>
      </w:tr>
      <w:tr w:rsidR="007F3DD4" w:rsidRPr="00D03AD3" w:rsidTr="00251B64">
        <w:trPr>
          <w:jc w:val="center"/>
        </w:trPr>
        <w:tc>
          <w:tcPr>
            <w:tcW w:w="1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этап -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7F3DD4" w:rsidRPr="00D03AD3" w:rsidTr="00251B64">
        <w:trPr>
          <w:jc w:val="center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 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с  педагогами</w:t>
            </w:r>
          </w:p>
        </w:tc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методических рекомендаций, плана мероприятий, конспектов и сценариев тематической недели.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и обзор методической литературы, дидактических пособий, игр по теме.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молодых специалистов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«Организация практико-познавательной деятельности с дошкольниками»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Деловая игра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«Детское экспериментирование - путь познания окружающего мира»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мини-музеев коллекций, полочек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«неясных» 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знаний в группах.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ширмы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«Детская лаборатория»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(рекомендации к организации Уголков экспериментирования).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 группах Уголков экспериментирования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«Детская лаборатория»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Подготовка к смотру-конкурсу.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картотеки игр с элементами экспериментирования, тематических прогулок. </w:t>
            </w:r>
          </w:p>
        </w:tc>
      </w:tr>
      <w:tr w:rsidR="007F3DD4" w:rsidRPr="00D03AD3" w:rsidTr="00251B64">
        <w:trPr>
          <w:jc w:val="center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с родителями</w:t>
            </w:r>
          </w:p>
        </w:tc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наглядного материала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«Экспериментируем с папой», «Эксперименты на кухне»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выставки детских энциклопедий.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«Коллекции в вашем доме»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Семинар-практикум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«Маленькие исследователи»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создании мини-музеев коллекций.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Реклама мероприятия для родителей (мотивация на активное сотрудничество).</w:t>
            </w:r>
          </w:p>
        </w:tc>
      </w:tr>
      <w:tr w:rsidR="007F3DD4" w:rsidRPr="00D03AD3" w:rsidTr="00251B64">
        <w:trPr>
          <w:jc w:val="center"/>
        </w:trPr>
        <w:tc>
          <w:tcPr>
            <w:tcW w:w="1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 этап: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заключительный</w:t>
            </w:r>
          </w:p>
        </w:tc>
      </w:tr>
      <w:tr w:rsidR="007F3DD4" w:rsidRPr="00D03AD3" w:rsidTr="00251B64">
        <w:trPr>
          <w:jc w:val="center"/>
        </w:trPr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Подведение  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итогов</w:t>
            </w:r>
          </w:p>
        </w:tc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«Педагогический пробег»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Подведение итогов тематической недели и смотра-конкурса уголков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«Детская лаборатория»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Самоанализ результатов работы по организации и проведению тематической недели.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материала.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фотовыставки для родителей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«Маленькие исследователи»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Круглый стол с участием родителей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«Экспериментируем вместе с ребенком».</w:t>
            </w:r>
          </w:p>
        </w:tc>
      </w:tr>
    </w:tbl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тематической недели </w:t>
      </w:r>
      <w:r w:rsidRPr="00D03A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«Хочу все знать!»</w:t>
      </w:r>
    </w:p>
    <w:tbl>
      <w:tblPr>
        <w:tblW w:w="526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7179"/>
        <w:gridCol w:w="1994"/>
      </w:tblGrid>
      <w:tr w:rsidR="007F3DD4" w:rsidRPr="00D03AD3" w:rsidTr="00251B64">
        <w:trPr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венный</w:t>
            </w:r>
            <w:proofErr w:type="gramEnd"/>
          </w:p>
        </w:tc>
      </w:tr>
      <w:tr w:rsidR="007F3DD4" w:rsidRPr="00D03AD3" w:rsidTr="00251B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сюрпризов и загадок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«Необычное рядом»</w:t>
            </w:r>
          </w:p>
        </w:tc>
      </w:tr>
      <w:tr w:rsidR="007F3DD4" w:rsidRPr="00D03AD3" w:rsidTr="00251B64">
        <w:trPr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тематической недели. Музыкальное развлечение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«Загадочные гости»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Игровые прогулки на участке. Сюрпризы и загадки.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«Необычное рядом»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(рассматривание экспонатов на полочке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«неясных»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знаний, вечерние занимательные игры).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Муз.рук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 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физ.восп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</w:tbl>
    <w:p w:rsidR="007F3DD4" w:rsidRPr="00D03AD3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21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584"/>
        <w:gridCol w:w="1844"/>
      </w:tblGrid>
      <w:tr w:rsidR="007F3DD4" w:rsidRPr="00D03AD3" w:rsidTr="00251B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экспериментирования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7F3DD4" w:rsidRPr="00D03AD3" w:rsidTr="00251B64">
        <w:trPr>
          <w:jc w:val="center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с элементами экспериментирования, поисковой деятельности; интегрированные занятия.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Опыты и эксперименты во время прогулки.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экспериментальной деятельности во всех возрастных группах (индивидуальная и подгрупповая работа в вечернее время).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F3DD4" w:rsidRPr="00D03AD3" w:rsidTr="00251B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следопытов и интересных открытий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«Искатели приключений»</w:t>
            </w:r>
          </w:p>
        </w:tc>
      </w:tr>
      <w:tr w:rsidR="007F3DD4" w:rsidRPr="00D03AD3" w:rsidTr="00251B64">
        <w:trPr>
          <w:jc w:val="center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Занятия-путешествия во всех группах.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Физкультурно-театрализованные развлечения с элементами поисковой деятельности во время прогулки.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Тематическая выставка детских энциклопедий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«Хочу все знать!»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работа в вечернее время в книжном уголке.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 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 </w:t>
            </w:r>
            <w:proofErr w:type="spellStart"/>
            <w:proofErr w:type="gram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физ.восп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proofErr w:type="gram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муз.рук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Воспитатели, логопед</w:t>
            </w:r>
          </w:p>
        </w:tc>
      </w:tr>
      <w:tr w:rsidR="007F3DD4" w:rsidRPr="00D03AD3" w:rsidTr="00251B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викторин и занимательных игр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«В гостях у Почемучки»</w:t>
            </w:r>
          </w:p>
        </w:tc>
      </w:tr>
      <w:tr w:rsidR="007F3DD4" w:rsidRPr="00D03AD3" w:rsidTr="00251B64">
        <w:trPr>
          <w:jc w:val="center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Познавательные викторины, турниры, игровые занятия.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Тематические прогулки с элементами эвристических бесед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«Прогулка с Почемучкой»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Вечерний познавательный досуг  совместно с родителями.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F3DD4" w:rsidRPr="00D03AD3" w:rsidTr="00251B64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коллекционеров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«Пещера сокровищ»</w:t>
            </w:r>
          </w:p>
        </w:tc>
      </w:tr>
      <w:tr w:rsidR="007F3DD4" w:rsidRPr="00D03AD3" w:rsidTr="00251B64">
        <w:trPr>
          <w:jc w:val="center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по мини-музеям коллекций 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группах).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прогулки по группам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«Соберем коллекцию для творчества»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(сбор природного и бросового материала).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Закрытие недели.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«Путешествие в страну Знаний»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Музыкальное развлечение в вечернее время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Воспитатели, </w:t>
            </w:r>
          </w:p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Муз.рук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тематической недели </w:t>
      </w:r>
      <w:r w:rsidRPr="00D03A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«Хочу все знать!»</w:t>
      </w: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(в группах)</w:t>
      </w:r>
    </w:p>
    <w:p w:rsidR="007F3DD4" w:rsidRP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младшая группа</w:t>
      </w:r>
    </w:p>
    <w:tbl>
      <w:tblPr>
        <w:tblW w:w="110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9085"/>
      </w:tblGrid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F3DD4" w:rsidRPr="00D03AD3" w:rsidTr="00251B64">
        <w:trPr>
          <w:jc w:val="center"/>
        </w:trPr>
        <w:tc>
          <w:tcPr>
            <w:tcW w:w="1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сюрпризов и загадок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«Необычное рядом»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ематической недели. Р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азвлечение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«Загадочные гости»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 прогулка на участке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«Прилетели птички – воробьи, синички»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(сюрпризы и загадки).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«Необычное рядом»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(рассматривание экспонатов на полочке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«неясных»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знаний - предметы из разных материалов, заводные игрушки для игр с водой, кораблики), вечерние игры-забавы с водой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«Тонет – плавает», «Кораблики»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1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экспериментирования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с элементами экспериментирования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«Достанем мячик для Тани»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Опыты и эксперименты во время прогулки: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«Как снежинка в капельку превратилась»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экспериментальной деятельности с песком: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«Пирожки для кукол»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(индивидуальная и подгрупповая работа в вечернее время).</w:t>
            </w:r>
          </w:p>
        </w:tc>
      </w:tr>
      <w:tr w:rsidR="007F3DD4" w:rsidRPr="00D03AD3" w:rsidTr="00251B64">
        <w:trPr>
          <w:jc w:val="center"/>
        </w:trPr>
        <w:tc>
          <w:tcPr>
            <w:tcW w:w="1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следопытов и интересных открытий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«Искатели приключений»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Занятие-путешествие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«Как зайчишка маму искал»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Физкультурно-театрализованное развлечение с элементами поисковой деятельности во время 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«Кто следы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br/>
              <w:t>в снегу оставил?»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(совместно с детьми 2 мл. гр.)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Тематическая </w:t>
            </w:r>
            <w:proofErr w:type="gram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  книг</w:t>
            </w:r>
            <w:proofErr w:type="gram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овощах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«Бабушкин огород».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Работа в книжном уголке в вечернее время, игры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«Чудесный мешочек», «Угадай по вкусу»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1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викторин и занимательных игр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«В гостях у Почемучки»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Игровое занятие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«Чудо-дерево»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Тематическая прогулка с Почемучкой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«Выпал беленький снежок»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Вечерний познавательный досуг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«В гостях у Почемучки»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1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коллекционеров 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«Пещера сокровищ»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по мини-музеям коллекций 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Целевая прогулка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«Соберем коллекцию для творчества»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(сбор природного и бросового материала).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Закрытие недели.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«Путешествие в страну Знаний»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Музыкальное развлечение в вечернее 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совместно со старшими группами</w:t>
            </w:r>
            <w:r w:rsidRPr="00D03A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 младшая группа</w:t>
      </w:r>
    </w:p>
    <w:tbl>
      <w:tblPr>
        <w:tblW w:w="111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9255"/>
      </w:tblGrid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7F3DD4" w:rsidRPr="00D03AD3" w:rsidTr="00251B64">
        <w:trPr>
          <w:jc w:val="center"/>
        </w:trPr>
        <w:tc>
          <w:tcPr>
            <w:tcW w:w="11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сюрпризов и загадок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«Необычное рядом»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ематической недели. 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прогулка на участке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«Снежные колобки»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(сюрпризы и загадки)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«Необычное рядом»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(рассматривание экспонатов на полочке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«неясных»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знаний - предметы с кнопками), вечерняя занимательная игра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«Волшебные кнопочки»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7F3DD4" w:rsidRPr="00D03AD3" w:rsidTr="00251B64">
        <w:trPr>
          <w:jc w:val="center"/>
        </w:trPr>
        <w:tc>
          <w:tcPr>
            <w:tcW w:w="11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экспериментирования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«Маленькие исследователи»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элементами поисковой деятельности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мы помогали Мишке?».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и эксперименты во время 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«Цветные льдинки», «Покрасим снег»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 с водой и красками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«Прятки»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(индивидуальная и подгрупповая работа в вечернее время).</w:t>
            </w:r>
          </w:p>
        </w:tc>
      </w:tr>
      <w:tr w:rsidR="007F3DD4" w:rsidRPr="00D03AD3" w:rsidTr="00251B64">
        <w:trPr>
          <w:jc w:val="center"/>
        </w:trPr>
        <w:tc>
          <w:tcPr>
            <w:tcW w:w="11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следопытов и интересных открытий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«Искатели приключений»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Занятие-путешествие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«Встречи в зимнем лесу»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Физкультурно-театрализованное развлечение с элементами поисковой деятельности во время 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«Кто следы в снегу оставил?»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(совместно с детьми 1 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мл.группы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энциклопедий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«Мои первые книги о животных»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в книжном уголке в вечернее время.</w:t>
            </w:r>
          </w:p>
        </w:tc>
      </w:tr>
      <w:tr w:rsidR="007F3DD4" w:rsidRPr="00D03AD3" w:rsidTr="00251B64">
        <w:trPr>
          <w:jc w:val="center"/>
        </w:trPr>
        <w:tc>
          <w:tcPr>
            <w:tcW w:w="11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викторин и занимательных игр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«В гостях у Почемучки»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«Почему звери меняют шубку?»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прогулка с Почемучкой  с элементами эвристической беседы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гости к елочке».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познавательный досуг совместно с родителями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Почемучкины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загадки»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11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коллекционеров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«Пещера сокровищ»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мини-музеям коллекций  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«Соберем коллекцию для творчества»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(сбор природного и бросового материала).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недели. 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«Путешествие в страну Знаний»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7F3DD4" w:rsidRPr="00D03AD3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Pr="003D2737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27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Средняя группа</w:t>
      </w:r>
    </w:p>
    <w:tbl>
      <w:tblPr>
        <w:tblW w:w="113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9368"/>
      </w:tblGrid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7F3DD4" w:rsidRPr="00D03AD3" w:rsidTr="00251B64">
        <w:trPr>
          <w:jc w:val="center"/>
        </w:trPr>
        <w:tc>
          <w:tcPr>
            <w:tcW w:w="1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сюрпризов и загадок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«Необычное рядом»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тематической недели.  Музыкальное развлечение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«Загадочные гости»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прогулка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«Веселые снеговики»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(сюрпризы и загадки на участке).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«Необычное рядом»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(рассматривание экспонатов на полочке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«неясных»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Такой обычный чай».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Вечерняя занимательная игра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«Заварим чай»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3DD4" w:rsidRPr="00D03AD3" w:rsidTr="00251B64">
        <w:trPr>
          <w:jc w:val="center"/>
        </w:trPr>
        <w:tc>
          <w:tcPr>
            <w:tcW w:w="1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экспериментирования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«Маленькие исследователи»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«Озорные горошинки»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(музыкальная деятельность + опыт: посадка семян гороха).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и эксперименты со снегом во время  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«Снежинки под лупой», «Измерим снегу температуру»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 с водой и льдом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«Проделки Снежной королевы» 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 подгрупповая работа в вечернее время).</w:t>
            </w:r>
          </w:p>
        </w:tc>
      </w:tr>
      <w:tr w:rsidR="007F3DD4" w:rsidRPr="00D03AD3" w:rsidTr="00251B64">
        <w:trPr>
          <w:jc w:val="center"/>
        </w:trPr>
        <w:tc>
          <w:tcPr>
            <w:tcW w:w="1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следопытов и интересных открытий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«Искатели приключений»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Занятие-путешествие по сказкам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поисках волшебных предметов»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Физкультурно-театрализованное развлечение с элементами поисковой деятельности во время  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«Тропой Берендея»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(совместно с детьми старшей и подготовительной групп).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детских энциклопедий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«Хочу все знать!».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в книжном уголке в вечернее время.</w:t>
            </w:r>
          </w:p>
        </w:tc>
      </w:tr>
      <w:tr w:rsidR="007F3DD4" w:rsidRPr="00D03AD3" w:rsidTr="00251B64">
        <w:trPr>
          <w:jc w:val="center"/>
        </w:trPr>
        <w:tc>
          <w:tcPr>
            <w:tcW w:w="1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викторин и занимательных игр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«В гостях у Почемучки»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Познавательная викторина по изобразительной деятельности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«Волшебные льдинки»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прогулка с Почемучкой с элементами эвристической беседы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«Зимние загадки»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познавательный досуг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«Приключения геометрических человечков»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совместно с родителями.</w:t>
            </w:r>
          </w:p>
        </w:tc>
      </w:tr>
      <w:tr w:rsidR="007F3DD4" w:rsidRPr="00D03AD3" w:rsidTr="00251B64">
        <w:trPr>
          <w:jc w:val="center"/>
        </w:trPr>
        <w:tc>
          <w:tcPr>
            <w:tcW w:w="1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коллекционеров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«Пещера сокровищ»</w:t>
            </w:r>
          </w:p>
        </w:tc>
      </w:tr>
      <w:tr w:rsidR="007F3DD4" w:rsidRPr="00D03AD3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мини-музеям коллекций 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«Соберем коллекцию для творчества»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(сбор природного и бросового материала).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недели. 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«Путешествие в страну Знаний»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Музыкальное 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развлечениев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вечернее время.</w:t>
            </w:r>
          </w:p>
        </w:tc>
      </w:tr>
    </w:tbl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7F3DD4" w:rsidRPr="003D2737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D273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Старшая группа</w:t>
      </w:r>
    </w:p>
    <w:tbl>
      <w:tblPr>
        <w:tblW w:w="113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9374"/>
      </w:tblGrid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7F3DD4" w:rsidRPr="008B23C6" w:rsidTr="00251B64">
        <w:trPr>
          <w:jc w:val="center"/>
        </w:trPr>
        <w:tc>
          <w:tcPr>
            <w:tcW w:w="1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сюрпризов и загадок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«Необычное рядом»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тематической недели.  Музыкальное развлечение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«Загадочные гости»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прогулка  на участке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«В поисках невидимки»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(сюрпризы и загадки)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«Необычное рядом»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(рассматривание экспонатов на полочке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«неясных»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знаний по теме: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 картошка на наш стол попала?»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Занимательная игра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«Блюда из картошки»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вечернее время.</w:t>
            </w:r>
          </w:p>
        </w:tc>
      </w:tr>
      <w:tr w:rsidR="007F3DD4" w:rsidRPr="008B23C6" w:rsidTr="00251B64">
        <w:trPr>
          <w:jc w:val="center"/>
        </w:trPr>
        <w:tc>
          <w:tcPr>
            <w:tcW w:w="1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экспериментирования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«Маленькие исследователи»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«Откуда хлеб пришел?»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(Знакомство с окружающим + 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Определяем направление ветра. Опыты и эксперименты во время прогулки.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экспериментальной деятельности с воздухом 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теме: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«Горячо, тепло, холодно»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(индивидуальная и подгрупповая работа в вечернее время).</w:t>
            </w:r>
          </w:p>
        </w:tc>
      </w:tr>
      <w:tr w:rsidR="007F3DD4" w:rsidRPr="008B23C6" w:rsidTr="00251B64">
        <w:trPr>
          <w:jc w:val="center"/>
        </w:trPr>
        <w:tc>
          <w:tcPr>
            <w:tcW w:w="1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следопытов и интересных открытий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«Искатели приключений»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Занятие-путешествие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«Путешествие с Незнайкой на воздушном шаре»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Физкультурно-театрализованное развлечение с элементами поисковой деятельности во время прогулки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«Тропой Берендея»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(совместно с детьми средней и подготовительной групп).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детских энциклопедий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«Хочу все знать!».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в книжном уголке в вечернее время.</w:t>
            </w:r>
          </w:p>
        </w:tc>
      </w:tr>
      <w:tr w:rsidR="007F3DD4" w:rsidRPr="008B23C6" w:rsidTr="00251B64">
        <w:trPr>
          <w:jc w:val="center"/>
        </w:trPr>
        <w:tc>
          <w:tcPr>
            <w:tcW w:w="1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викторин и занимательных игр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«В гостях у Почемучки»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викторина с участием родителей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«В мире природы»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прогулка с Почемучкой с элементами эвристической беседы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«Секреты природы»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DD4" w:rsidRPr="00D03AD3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познавательный досуг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«Математические ступеньки» 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детьми подготовительной группы.</w:t>
            </w:r>
          </w:p>
        </w:tc>
      </w:tr>
      <w:tr w:rsidR="007F3DD4" w:rsidRPr="008B23C6" w:rsidTr="00251B64">
        <w:trPr>
          <w:jc w:val="center"/>
        </w:trPr>
        <w:tc>
          <w:tcPr>
            <w:tcW w:w="11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коллекционеров</w:t>
            </w:r>
            <w:r w:rsidRPr="00D03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«Пещера сокровищ»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D03AD3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D03AD3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Экскурсии по мини-музеям коллекций  (</w:t>
            </w:r>
            <w:proofErr w:type="spellStart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F3DD4" w:rsidRPr="00D03AD3" w:rsidRDefault="007F3DD4" w:rsidP="00251B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«Соберем коллекцию для творчества»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(сбор природного и бросового материала).</w:t>
            </w:r>
          </w:p>
          <w:p w:rsidR="007F3DD4" w:rsidRPr="00D03AD3" w:rsidRDefault="007F3DD4" w:rsidP="00251B6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недели. </w:t>
            </w:r>
            <w:r w:rsidRPr="00D03A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«Путешествие в страну Знаний»</w:t>
            </w:r>
            <w:r w:rsidRPr="00D03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Музыкальное развлечение в вечернее время.</w:t>
            </w:r>
          </w:p>
        </w:tc>
      </w:tr>
    </w:tbl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</w:p>
    <w:p w:rsidR="007F3DD4" w:rsidRDefault="007F3DD4" w:rsidP="007F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32"/>
          <w:szCs w:val="32"/>
          <w:lang w:eastAsia="ru-RU"/>
        </w:rPr>
      </w:pPr>
    </w:p>
    <w:p w:rsidR="007F3DD4" w:rsidRPr="003D2737" w:rsidRDefault="007F3DD4" w:rsidP="007F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D273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Подготовительная группа</w:t>
      </w:r>
    </w:p>
    <w:tbl>
      <w:tblPr>
        <w:tblW w:w="114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9221"/>
      </w:tblGrid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Содержание</w:t>
            </w:r>
          </w:p>
        </w:tc>
      </w:tr>
      <w:tr w:rsidR="007F3DD4" w:rsidRPr="008B23C6" w:rsidTr="00251B64">
        <w:trPr>
          <w:jc w:val="center"/>
        </w:trPr>
        <w:tc>
          <w:tcPr>
            <w:tcW w:w="1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сюрпризов и загадок</w:t>
            </w:r>
            <w:r w:rsidRPr="008B2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«Необычное рядом»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Открытие тематической недели.  Музыкальное развлечение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«Загадочные гости»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Игровая прогулка на участке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«Загадки Мороза Ивановича»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(сюрпризы и загадки).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«Необычное рядом» 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(рассматривание экспонатов на полочке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«неясных» 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знаний по </w:t>
            </w:r>
            <w:proofErr w:type="spellStart"/>
            <w:proofErr w:type="gramStart"/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теме: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</w:t>
            </w:r>
            <w:proofErr w:type="gramEnd"/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Измерительные</w:t>
            </w:r>
            <w:proofErr w:type="spellEnd"/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приборы». 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Занимательные игры и упражнения в вечернее время.</w:t>
            </w:r>
          </w:p>
        </w:tc>
      </w:tr>
      <w:tr w:rsidR="007F3DD4" w:rsidRPr="008B23C6" w:rsidTr="00251B64">
        <w:trPr>
          <w:jc w:val="center"/>
        </w:trPr>
        <w:tc>
          <w:tcPr>
            <w:tcW w:w="1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экспериментирования</w:t>
            </w:r>
            <w:r w:rsidRPr="008B2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«Маленькие исследователи»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Занятие с элементами экспериментирования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«Очистим воду»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Делаем солнечные часы. Опыты и эксперименты во время прогулки.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экспериментальной деятельности по теме: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«Испытание магнита»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(индивидуальная и подгрупповая работа в вечернее время).</w:t>
            </w:r>
          </w:p>
        </w:tc>
      </w:tr>
      <w:tr w:rsidR="007F3DD4" w:rsidRPr="008B23C6" w:rsidTr="00251B64">
        <w:trPr>
          <w:jc w:val="center"/>
        </w:trPr>
        <w:tc>
          <w:tcPr>
            <w:tcW w:w="1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следопытов и интересных открытий</w:t>
            </w:r>
            <w:r w:rsidRPr="008B2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«Искатели приключений»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Занятие-путешествие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«Кругосветное путешествие»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Физкультурно-театрализованное развлечение с элементами поисковой деятельности во время прогулки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«Тропой Берендея»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(совместно с детьми средней и старшей групп).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Тематическая выставка детских энциклопедий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«Хочу все знать!»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Работа в книжном уголке в вечернее время.</w:t>
            </w:r>
          </w:p>
        </w:tc>
      </w:tr>
      <w:tr w:rsidR="007F3DD4" w:rsidRPr="008B23C6" w:rsidTr="00251B64">
        <w:trPr>
          <w:jc w:val="center"/>
        </w:trPr>
        <w:tc>
          <w:tcPr>
            <w:tcW w:w="1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викторин и занимательных игр</w:t>
            </w:r>
            <w:r w:rsidRPr="008B2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«В гостях у Почемучки»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Турнир знатоков  с участием родителей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«В мире умных вещей»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Тематическая прогулка с Почемучкой с элементами эвристической беседы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«Обо всем на свете»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Вечерний познавательный досуг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«Математические ступеньки»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совместно с детьми старшей группы.</w:t>
            </w:r>
          </w:p>
        </w:tc>
      </w:tr>
      <w:tr w:rsidR="007F3DD4" w:rsidRPr="008B23C6" w:rsidTr="00251B64">
        <w:trPr>
          <w:jc w:val="center"/>
        </w:trPr>
        <w:tc>
          <w:tcPr>
            <w:tcW w:w="1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коллекционеров</w:t>
            </w:r>
            <w:r w:rsidRPr="008B23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«Пещера сокровищ»</w:t>
            </w:r>
          </w:p>
        </w:tc>
      </w:tr>
      <w:tr w:rsidR="007F3DD4" w:rsidRPr="008B23C6" w:rsidTr="00251B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F3DD4" w:rsidRPr="008B23C6" w:rsidRDefault="007F3DD4" w:rsidP="0025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9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Экскурсии по мини-музеям коллекций (</w:t>
            </w:r>
            <w:proofErr w:type="spellStart"/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взаимопосещение</w:t>
            </w:r>
            <w:proofErr w:type="spellEnd"/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Целевая прогулка 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«Соберем коллекцию для творчества»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(сбор природного и бросового материала).</w:t>
            </w:r>
          </w:p>
          <w:p w:rsidR="007F3DD4" w:rsidRPr="008B23C6" w:rsidRDefault="007F3DD4" w:rsidP="007F3DD4">
            <w:pPr>
              <w:numPr>
                <w:ilvl w:val="1"/>
                <w:numId w:val="4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Закрытие недели.  </w:t>
            </w:r>
            <w:r w:rsidRPr="008B23C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«Путешествие в страну Знаний»</w:t>
            </w:r>
            <w:r w:rsidRPr="008B23C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Музыкальное развлечение в вечернее время.</w:t>
            </w:r>
          </w:p>
        </w:tc>
      </w:tr>
    </w:tbl>
    <w:p w:rsidR="00AA73D8" w:rsidRDefault="00AA73D8"/>
    <w:sectPr w:rsidR="00AA73D8" w:rsidSect="007F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214A"/>
    <w:multiLevelType w:val="multilevel"/>
    <w:tmpl w:val="9AC2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44D69"/>
    <w:multiLevelType w:val="multilevel"/>
    <w:tmpl w:val="04E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1782B"/>
    <w:multiLevelType w:val="multilevel"/>
    <w:tmpl w:val="CE82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504"/>
    <w:multiLevelType w:val="multilevel"/>
    <w:tmpl w:val="DF0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B9"/>
    <w:rsid w:val="000A42B9"/>
    <w:rsid w:val="0052633C"/>
    <w:rsid w:val="006A2595"/>
    <w:rsid w:val="007F3DD4"/>
    <w:rsid w:val="00A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2CEC-1732-4149-93B7-401FC62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Степановна</cp:lastModifiedBy>
  <cp:revision>2</cp:revision>
  <dcterms:created xsi:type="dcterms:W3CDTF">2021-11-16T10:41:00Z</dcterms:created>
  <dcterms:modified xsi:type="dcterms:W3CDTF">2021-11-16T10:41:00Z</dcterms:modified>
</cp:coreProperties>
</file>